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180" w14:textId="0F2564A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F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B5B72E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1D22D4" w:rsidRPr="001D2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проектных и изыскательских работ объекту: «Строительство общеобразовательного комплекса пос. Соловецкий»</w:t>
      </w:r>
      <w:r w:rsidR="001D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EFF4909" w:rsidR="002A1264" w:rsidRPr="005D3355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5D3355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2EB54F0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1D22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5D3355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699CD59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D22D4" w:rsidRPr="001D2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проектных и изыскательских работ объекту: «Строительство общеобразовательного комплекса пос. Соловецкий»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87BA47E" w14:textId="77777777" w:rsidR="00FD5BDE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5A4FF379" w:rsidR="0087772F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52</w:t>
      </w:r>
      <w:r w:rsidR="001D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743</w:t>
      </w:r>
      <w:r w:rsidR="001D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760</w:t>
      </w:r>
      <w:r w:rsidR="001D22D4">
        <w:rPr>
          <w:rFonts w:ascii="Times New Roman" w:eastAsia="Calibri" w:hAnsi="Times New Roman" w:cs="Times New Roman"/>
          <w:sz w:val="28"/>
          <w:szCs w:val="28"/>
        </w:rPr>
        <w:t>,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95</w:t>
      </w:r>
      <w:r w:rsidR="001D22D4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НДС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7777777" w:rsidR="001D22D4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FD5BDE">
        <w:rPr>
          <w:rFonts w:ascii="Times New Roman" w:eastAsia="Calibri" w:hAnsi="Times New Roman" w:cs="Times New Roman"/>
          <w:sz w:val="28"/>
          <w:szCs w:val="28"/>
        </w:rPr>
        <w:t>а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0000000006919РJH0002).</w:t>
      </w:r>
    </w:p>
    <w:p w14:paraId="37A5E869" w14:textId="3F51655D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>
        <w:rPr>
          <w:rFonts w:ascii="Times New Roman" w:eastAsia="Calibri" w:hAnsi="Times New Roman" w:cs="Times New Roman"/>
          <w:sz w:val="28"/>
          <w:szCs w:val="28"/>
        </w:rPr>
        <w:t>29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1D22D4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SBR028-1910290024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F671BE8" w:rsidR="009C1E74" w:rsidRPr="005D3355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1D22D4">
        <w:rPr>
          <w:rFonts w:ascii="Times New Roman" w:eastAsia="Calibri" w:hAnsi="Times New Roman" w:cs="Times New Roman"/>
          <w:sz w:val="28"/>
          <w:szCs w:val="28"/>
        </w:rPr>
        <w:t>15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94E84">
        <w:rPr>
          <w:rFonts w:ascii="Times New Roman" w:eastAsia="Calibri" w:hAnsi="Times New Roman" w:cs="Times New Roman"/>
          <w:sz w:val="28"/>
          <w:szCs w:val="28"/>
        </w:rPr>
        <w:t>1</w:t>
      </w:r>
      <w:r w:rsidR="001D22D4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5BDE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  <w:r w:rsidR="009C1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3DDE37" w14:textId="5BCA74B0" w:rsidR="002A1264" w:rsidRPr="005D3355" w:rsidRDefault="00343F82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835"/>
        <w:gridCol w:w="1747"/>
        <w:gridCol w:w="1797"/>
      </w:tblGrid>
      <w:tr w:rsidR="00851FC7" w:rsidRPr="005D3355" w14:paraId="63989EF4" w14:textId="6F8FCC61" w:rsidTr="001D22D4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5D3355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835" w:type="dxa"/>
            <w:vAlign w:val="center"/>
          </w:tcPr>
          <w:p w14:paraId="613F141C" w14:textId="4565AF0A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747" w:type="dxa"/>
            <w:vAlign w:val="center"/>
          </w:tcPr>
          <w:p w14:paraId="23F1B8ED" w14:textId="4D346DCB" w:rsidR="00343F82" w:rsidRPr="005D3355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5D3355" w14:paraId="5381C76E" w14:textId="7FBE3461" w:rsidTr="001D22D4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218F2E5" w14:textId="77777777" w:rsidR="00343F82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14.11.2019</w:t>
            </w:r>
          </w:p>
          <w:p w14:paraId="20A753FA" w14:textId="3F9F73AE" w:rsidR="009C1E74" w:rsidRP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1210" w:type="dxa"/>
            <w:vAlign w:val="center"/>
          </w:tcPr>
          <w:p w14:paraId="05136A5D" w14:textId="4CC5D4FE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C1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39D0FA3D" w14:textId="7F91FA24" w:rsidR="002815A3" w:rsidRDefault="001D22D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«СвязьСтройСервис»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14:paraId="1E3644D8" w14:textId="77777777" w:rsidR="001D22D4" w:rsidRPr="005D3355" w:rsidRDefault="001D22D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46CB0AF6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AE3377" w:rsidRPr="00AE3377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1747" w:type="dxa"/>
            <w:vAlign w:val="center"/>
          </w:tcPr>
          <w:p w14:paraId="484D5249" w14:textId="77777777" w:rsidR="001D22D4" w:rsidRPr="001D22D4" w:rsidRDefault="001D22D4" w:rsidP="001D22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197342, Российская Федерация, </w:t>
            </w:r>
          </w:p>
          <w:p w14:paraId="595A9E79" w14:textId="77777777" w:rsidR="001D22D4" w:rsidRPr="001D22D4" w:rsidRDefault="001D22D4" w:rsidP="001D22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Санкт-Петербург, </w:t>
            </w:r>
          </w:p>
          <w:p w14:paraId="1C076E55" w14:textId="047E6DA4" w:rsidR="00343F82" w:rsidRPr="005D3355" w:rsidRDefault="001D22D4" w:rsidP="001D22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>ул. Сердобольская, д. 64, литер К, пом. 11-Н, ком.93</w:t>
            </w:r>
          </w:p>
        </w:tc>
        <w:tc>
          <w:tcPr>
            <w:tcW w:w="1797" w:type="dxa"/>
            <w:vAlign w:val="center"/>
          </w:tcPr>
          <w:p w14:paraId="3EEC79BB" w14:textId="0BD3637E" w:rsidR="00343F82" w:rsidRPr="005D3355" w:rsidRDefault="001D22D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>49 890 000,00</w:t>
            </w:r>
          </w:p>
        </w:tc>
      </w:tr>
      <w:tr w:rsidR="00851FC7" w:rsidRPr="005D3355" w14:paraId="2D65DD34" w14:textId="1106C497" w:rsidTr="001D22D4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45F6E577" w14:textId="77777777" w:rsidR="00343F82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14.11.2019</w:t>
            </w:r>
          </w:p>
          <w:p w14:paraId="117F0238" w14:textId="77777777" w:rsid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AFD9" w14:textId="6F886651" w:rsidR="009C1E74" w:rsidRP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22:33</w:t>
            </w:r>
          </w:p>
        </w:tc>
        <w:tc>
          <w:tcPr>
            <w:tcW w:w="1210" w:type="dxa"/>
            <w:vAlign w:val="center"/>
          </w:tcPr>
          <w:p w14:paraId="4F878C3C" w14:textId="0F9058C4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C1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FE05DD9" w14:textId="77777777" w:rsidR="00594E84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«Архитектурная лаборатория «АК и партнеры» (ООО «АрхЛАБ «АК и партнеры»)</w:t>
            </w:r>
          </w:p>
          <w:p w14:paraId="752E45BD" w14:textId="77777777" w:rsidR="00AE3377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F1AA3" w14:textId="77777777" w:rsidR="00AE3377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7726730507</w:t>
            </w:r>
          </w:p>
          <w:p w14:paraId="79316D00" w14:textId="2D96AB87" w:rsidR="00AE3377" w:rsidRPr="005D3355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4BA1701B" w14:textId="690B46FE" w:rsidR="00343F82" w:rsidRPr="005D3355" w:rsidRDefault="00AE3377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127051, г. Москва, ул. Петровка. д. 26, стр. 6, оф. 1/5</w:t>
            </w:r>
          </w:p>
        </w:tc>
        <w:tc>
          <w:tcPr>
            <w:tcW w:w="1797" w:type="dxa"/>
            <w:vAlign w:val="center"/>
          </w:tcPr>
          <w:p w14:paraId="4BB09D89" w14:textId="27EFC698" w:rsidR="00343F82" w:rsidRPr="005D3355" w:rsidRDefault="001D22D4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D4">
              <w:rPr>
                <w:rFonts w:ascii="Times New Roman" w:eastAsia="Calibri" w:hAnsi="Times New Roman" w:cs="Times New Roman"/>
                <w:sz w:val="28"/>
                <w:szCs w:val="28"/>
              </w:rPr>
              <w:t>52 640 000,00</w:t>
            </w:r>
          </w:p>
        </w:tc>
      </w:tr>
    </w:tbl>
    <w:bookmarkEnd w:id="1"/>
    <w:bookmarkEnd w:id="2"/>
    <w:p w14:paraId="080AA12A" w14:textId="0198A73F" w:rsidR="002A1264" w:rsidRPr="00011141" w:rsidRDefault="002A1264" w:rsidP="00011141">
      <w:pPr>
        <w:pStyle w:val="af3"/>
        <w:numPr>
          <w:ilvl w:val="0"/>
          <w:numId w:val="1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C1E74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92035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84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E74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035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0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115123, г. Москва, </w:t>
      </w:r>
      <w:r w:rsidR="00011141" w:rsidRPr="000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Смоленский бульвар д.26/9, кабинет 2.2.05. </w:t>
      </w:r>
      <w:bookmarkEnd w:id="3"/>
      <w:r w:rsidR="002815A3" w:rsidRPr="00011141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Pr="00011141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969" w:type="dxa"/>
        <w:tblInd w:w="-289" w:type="dxa"/>
        <w:tblLook w:val="04A0" w:firstRow="1" w:lastRow="0" w:firstColumn="1" w:lastColumn="0" w:noHBand="0" w:noVBand="1"/>
      </w:tblPr>
      <w:tblGrid>
        <w:gridCol w:w="948"/>
        <w:gridCol w:w="2738"/>
        <w:gridCol w:w="2056"/>
        <w:gridCol w:w="2020"/>
        <w:gridCol w:w="2207"/>
      </w:tblGrid>
      <w:tr w:rsidR="00C44603" w:rsidRPr="005D3355" w14:paraId="07FD6A63" w14:textId="0DA14EDE" w:rsidTr="00CF628B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38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0A7C2D6D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r w:rsidR="00CF628B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05692" w:rsidRPr="005D3355" w14:paraId="64732590" w14:textId="4CC2116A" w:rsidTr="00CF628B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vMerge w:val="restart"/>
            <w:vAlign w:val="center"/>
          </w:tcPr>
          <w:p w14:paraId="73A4F892" w14:textId="556869D0" w:rsidR="009C1E74" w:rsidRPr="009C1E74" w:rsidRDefault="009C1E74" w:rsidP="009C1E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«ССС» </w:t>
            </w:r>
          </w:p>
          <w:p w14:paraId="1AE0F187" w14:textId="77777777" w:rsidR="009C1E74" w:rsidRPr="009C1E74" w:rsidRDefault="009C1E74" w:rsidP="009C1E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429E7E84" w:rsidR="00905692" w:rsidRPr="005D3355" w:rsidRDefault="009C1E74" w:rsidP="009C1E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E74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056" w:type="dxa"/>
          </w:tcPr>
          <w:p w14:paraId="1FE71FC0" w14:textId="0DBEA954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5A6C08C" w14:textId="7178E5BC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27BD7F4E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1AE9FAF6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725EB085" w14:textId="6DDDED7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342B06B" w14:textId="467AAD33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7666B8A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6557ED40" w14:textId="777C609E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2648098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1657F98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1E6264C" w14:textId="2D56685D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0CC7BD0C" w14:textId="77777777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1BEFC438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62DF974" w14:textId="3FD5F9C8" w:rsidR="00905692" w:rsidRPr="005D3355" w:rsidRDefault="001975D3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77ECFA2F" w14:textId="6DF0EA66" w:rsidTr="00CF628B">
        <w:trPr>
          <w:trHeight w:val="328"/>
        </w:trPr>
        <w:tc>
          <w:tcPr>
            <w:tcW w:w="948" w:type="dxa"/>
            <w:vMerge w:val="restart"/>
            <w:vAlign w:val="center"/>
          </w:tcPr>
          <w:p w14:paraId="1096E93B" w14:textId="7A1B7072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7380063"/>
            <w:bookmarkStart w:id="5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  <w:vMerge w:val="restart"/>
            <w:vAlign w:val="center"/>
          </w:tcPr>
          <w:p w14:paraId="49DA2186" w14:textId="408BC09B" w:rsidR="009C1E74" w:rsidRPr="009C1E74" w:rsidRDefault="009C1E74" w:rsidP="009C1E7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E74">
              <w:rPr>
                <w:rFonts w:ascii="Times New Roman" w:eastAsia="Calibri" w:hAnsi="Times New Roman" w:cs="Times New Roman"/>
                <w:sz w:val="28"/>
                <w:szCs w:val="28"/>
              </w:rPr>
              <w:t>ООО «АрхЛАБ «АК и партнеры»</w:t>
            </w:r>
          </w:p>
          <w:p w14:paraId="5044E107" w14:textId="77777777" w:rsidR="009C1E74" w:rsidRPr="009C1E74" w:rsidRDefault="009C1E74" w:rsidP="009C1E7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7D79B117" w:rsidR="00905692" w:rsidRPr="005D3355" w:rsidRDefault="009C1E74" w:rsidP="009C1E7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E74">
              <w:rPr>
                <w:rFonts w:ascii="Times New Roman" w:eastAsia="Calibri" w:hAnsi="Times New Roman" w:cs="Times New Roman"/>
                <w:sz w:val="28"/>
                <w:szCs w:val="28"/>
              </w:rPr>
              <w:t>ИНН 7726730507</w:t>
            </w:r>
          </w:p>
        </w:tc>
        <w:tc>
          <w:tcPr>
            <w:tcW w:w="2056" w:type="dxa"/>
          </w:tcPr>
          <w:p w14:paraId="3074E838" w14:textId="00F3929E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FD7D32" w14:textId="56EC3CD6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E5D4483" w14:textId="47CB201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8976902" w14:textId="6B1A405C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012038F5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4C35CD1E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0AE7FE" w14:textId="5161DDAA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0872D664" w14:textId="29C14ED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9240367" w14:textId="7AE158EC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2A823D6" w14:textId="25A37B88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4CA32AB4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2AAA177B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538639" w14:textId="5B5F9F8F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51512FEB" w14:textId="72CF0F08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0BC6E694" w14:textId="321D3EC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651D49E" w14:textId="68886AE5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77739DEF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297EC7D2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FC48FA3" w14:textId="7E7916A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2C763F1" w14:textId="3BE7AF26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5479B6B2" w14:textId="26FE71F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748BCB6" w14:textId="77777777" w:rsidTr="00CF628B">
        <w:trPr>
          <w:trHeight w:val="328"/>
        </w:trPr>
        <w:tc>
          <w:tcPr>
            <w:tcW w:w="948" w:type="dxa"/>
            <w:vMerge/>
            <w:vAlign w:val="center"/>
          </w:tcPr>
          <w:p w14:paraId="099319A1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14:paraId="6B4AE79D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3A45FBB" w14:textId="10E46B8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3F95FC7" w14:textId="79B50AA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50DC1CC6" w14:textId="0EDC421B" w:rsidR="00905692" w:rsidRPr="005D3355" w:rsidRDefault="001975D3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4"/>
    <w:bookmarkEnd w:id="5"/>
    <w:p w14:paraId="7F12C117" w14:textId="2BDCE4C2" w:rsidR="007A6352" w:rsidRPr="005D3355" w:rsidRDefault="003D07EC" w:rsidP="001F5028">
      <w:pPr>
        <w:pStyle w:val="af3"/>
        <w:numPr>
          <w:ilvl w:val="0"/>
          <w:numId w:val="1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 Фонда </w:t>
      </w:r>
      <w:r w:rsidR="007C4B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115123, г. Москва, </w:t>
      </w:r>
      <w:r w:rsidR="001F5028" w:rsidRPr="001F50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Смоленский бульвар д.26/9, кабинет 2.2.05.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618394" w14:textId="699E9664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3230" w:rsidRP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3230" w:rsidRP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выполнение проектных и изыскательских работ объекту: «Строительство общеобразовательного комплекса пос. Соловецкий»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2081D13D" w:rsidR="00ED4590" w:rsidRPr="00237A00" w:rsidRDefault="00ED4590" w:rsidP="009C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9C1E74" w:rsidRP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ООО «ССС» 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9C1E74" w:rsidRP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7814529565</w:t>
      </w:r>
      <w:r w:rsidR="00905692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5D3355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6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5D3355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1AD0F198" w:rsidR="00C50F90" w:rsidRPr="00556803" w:rsidRDefault="00EC5274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49 890 000,00</w:t>
            </w:r>
            <w:r w:rsidR="008925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5D3355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556803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5D3355" w14:paraId="6AF94B85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51559856" w:rsidR="002B75CD" w:rsidRPr="00556803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 w:rsidR="00905692">
              <w:t xml:space="preserve"> (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 w:rsidR="009056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0B0C791D" w:rsidR="002B75CD" w:rsidRPr="00556803" w:rsidRDefault="00EC5274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Более 200%</w:t>
            </w:r>
          </w:p>
        </w:tc>
      </w:tr>
      <w:tr w:rsidR="002B75CD" w:rsidRPr="005D3355" w14:paraId="35715B18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37004062" w:rsidR="002B75CD" w:rsidRPr="00556803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рудовы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5080CEC2" w:rsidR="002B75CD" w:rsidRPr="00556803" w:rsidRDefault="00EC5274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 чел.</w:t>
            </w:r>
          </w:p>
        </w:tc>
      </w:tr>
      <w:tr w:rsidR="00EC5274" w:rsidRPr="005D3355" w14:paraId="4DA295BB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ED48" w14:textId="7C67AD33" w:rsidR="00EC5274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CC5" w14:textId="27FCAE5C" w:rsidR="00EC5274" w:rsidRPr="002B75CD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Материально-технические ресурсы (представленные и подтвержденные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B1B4" w14:textId="28A7FEBE" w:rsidR="00EC5274" w:rsidRPr="00EC5274" w:rsidRDefault="00EC5274" w:rsidP="00EC5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омпьют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шт.</w:t>
            </w:r>
          </w:p>
          <w:p w14:paraId="51C82746" w14:textId="1AC92350" w:rsidR="00EC5274" w:rsidRPr="00EC5274" w:rsidRDefault="00EC5274" w:rsidP="00EC5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ринтер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шт.</w:t>
            </w:r>
          </w:p>
          <w:p w14:paraId="06977CF4" w14:textId="682DD0AF" w:rsidR="00EC5274" w:rsidRPr="00EC5274" w:rsidRDefault="00EC5274" w:rsidP="00EC5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Плоттер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шт.</w:t>
            </w:r>
          </w:p>
          <w:p w14:paraId="4E271D79" w14:textId="58F466D1" w:rsidR="00EC5274" w:rsidRDefault="00EC5274" w:rsidP="00EC5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САПР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</w:tr>
      <w:tr w:rsidR="00EC5274" w:rsidRPr="005D3355" w14:paraId="616D63CB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9AE26" w14:textId="577B5FAE" w:rsidR="00EC5274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9D9" w14:textId="08152913" w:rsidR="00EC5274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Репутация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60F" w14:textId="2917787F" w:rsidR="00EC5274" w:rsidRDefault="00EC5274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сертиф.</w:t>
            </w:r>
          </w:p>
        </w:tc>
      </w:tr>
    </w:tbl>
    <w:bookmarkEnd w:id="6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61"/>
        <w:gridCol w:w="1458"/>
      </w:tblGrid>
      <w:tr w:rsidR="005D3355" w:rsidRPr="005D3355" w14:paraId="4BA43807" w14:textId="77777777" w:rsidTr="00EC5274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7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32820" w:rsidRPr="005D3355" w14:paraId="15946942" w14:textId="77777777" w:rsidTr="00EC5274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03B48B0D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0472A98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0539DDE4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205113" w14:textId="1802310C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028CE2E2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07E848FA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7F165AAB" w:rsidR="00532820" w:rsidRPr="00905692" w:rsidRDefault="007F6423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EC5274" w:rsidRPr="005D3355" w14:paraId="0B4348A3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EC5274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D01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3091D92B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66451D3C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047F861B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1BDA3625" w14:textId="2B485E3A" w:rsidR="00EC5274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20C2622F" w:rsidR="00EC5274" w:rsidRPr="00905692" w:rsidRDefault="00EC5274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F328619" w:rsidR="00EC5274" w:rsidRPr="00905692" w:rsidRDefault="00EC5274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4A4CC1FB" w:rsidR="00EC5274" w:rsidRPr="00905692" w:rsidRDefault="007F6423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EC5274" w:rsidRPr="005D3355" w14:paraId="53FC2CCB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28FA4BD8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6F36C4CC" w:rsidR="00EC5274" w:rsidRPr="00905692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7E882EB3" w:rsidR="00EC5274" w:rsidRPr="00905692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C9D1" w14:textId="3BFA8A62" w:rsidR="00EC5274" w:rsidRPr="00555037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EC5274" w:rsidRPr="005D3355" w14:paraId="1CB3F03E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7777777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5E662210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6EF987E9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224E" w14:textId="23272573" w:rsidR="00EC5274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EC5274" w:rsidRPr="005D3355" w14:paraId="7ADC2655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39C" w14:textId="1C593B29" w:rsidR="00EC5274" w:rsidRDefault="00EC5274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МТР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578B" w14:textId="7777777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A50" w14:textId="17E11B7F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2F74" w14:textId="3DB6CA4E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60A9" w14:textId="24FE3904" w:rsidR="00EC5274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EC5274" w:rsidRPr="005D3355" w14:paraId="695C18CB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E408" w14:textId="04B0E593" w:rsidR="00EC5274" w:rsidRDefault="00EC5274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Репутация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3C9" w14:textId="7777777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876F" w14:textId="420BEFD8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76C2" w14:textId="76E8D4B7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A441" w14:textId="24AF646D" w:rsidR="00EC5274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32820" w:rsidRPr="00556803" w14:paraId="07CBDAC6" w14:textId="3BCA6CD8" w:rsidTr="00EC5274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1BA2C911" w:rsidR="00532820" w:rsidRPr="00532820" w:rsidRDefault="002B040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32820" w:rsidRPr="00556803" w14:paraId="202FE0FB" w14:textId="27B3499A" w:rsidTr="00EC5274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437F6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2D78112D" w:rsidR="00532820" w:rsidRPr="00437F63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7"/>
    <w:p w14:paraId="2A8BB5A5" w14:textId="27847B7A" w:rsidR="00777D4F" w:rsidRPr="00237A00" w:rsidRDefault="00ED4590" w:rsidP="009C1E74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№2. </w:t>
      </w:r>
      <w:r w:rsidR="009C1E74" w:rsidRP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«АрхЛАБ «АК и партнеры»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C1E74" w:rsidRP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7726730507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8F15D1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C2886" w:rsidRPr="005D3355" w14:paraId="791CFBBE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47C4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2ADB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E8C1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6C2886" w:rsidRPr="005D3355" w14:paraId="6DC3DA20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9ABD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2218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FF7" w14:textId="1D920878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C28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52 640 000,00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6C2886" w:rsidRPr="005D3355" w14:paraId="5725BD03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DDD6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16E8" w14:textId="77777777" w:rsidR="006C2886" w:rsidRDefault="006C2886" w:rsidP="00F71F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C2886" w:rsidRPr="005D3355" w14:paraId="47A33067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10A4F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9F5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>
              <w:t xml:space="preserve"> (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D01" w14:textId="050CA4B4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C2886" w:rsidRPr="005D3355" w14:paraId="5DA08703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AC5E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0E5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рудовы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9680" w14:textId="03EF7886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C2886" w:rsidRPr="005D3355" w14:paraId="396BADD6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681C" w14:textId="77777777" w:rsidR="006C2886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FB33" w14:textId="77777777" w:rsidR="006C2886" w:rsidRPr="002B75CD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Материально-технические ресурсы (представленные и подтвержденные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F848" w14:textId="3D379C7D" w:rsidR="006C2886" w:rsidRDefault="006C2886" w:rsidP="00F71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C2886" w:rsidRPr="005D3355" w14:paraId="5C8D6224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8AFC0" w14:textId="77777777" w:rsidR="006C2886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3DC1" w14:textId="77777777" w:rsidR="006C2886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Репутация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E943" w14:textId="299F991F" w:rsidR="006C2886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4E5149EF" w14:textId="77777777" w:rsidR="003C45E7" w:rsidRDefault="003C45E7" w:rsidP="00237A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E3A1" w14:textId="4DA85853" w:rsidR="00237A00" w:rsidRPr="00556803" w:rsidRDefault="00231E66" w:rsidP="00237A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237A00"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ка: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61"/>
        <w:gridCol w:w="1458"/>
      </w:tblGrid>
      <w:tr w:rsidR="006C2886" w:rsidRPr="005D3355" w14:paraId="0BB33FC8" w14:textId="77777777" w:rsidTr="00F71FB6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8F9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0650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BE20B33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8BA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00F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DB1D24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EB49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66C41700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C2886" w:rsidRPr="005D3355" w14:paraId="4037C18B" w14:textId="77777777" w:rsidTr="00F71FB6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AE5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8B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14AFF97B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3E02A6F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6CC564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6816C7FE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03522F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908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738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BD6" w14:textId="7C857017" w:rsidR="006C2886" w:rsidRPr="00905692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37,91</w:t>
            </w:r>
          </w:p>
        </w:tc>
      </w:tr>
      <w:tr w:rsidR="006C2886" w:rsidRPr="005D3355" w14:paraId="6DFB63C4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4A1" w14:textId="77777777" w:rsidR="006C2886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E3E2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0E1FFBD8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7C0D3D6B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22FA3BAB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74CFC418" w14:textId="77777777" w:rsidR="006C2886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6AA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91F7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9463" w14:textId="6DC69187" w:rsidR="006C2886" w:rsidRPr="00905692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2886" w:rsidRPr="005D3355" w14:paraId="26261650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32F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B04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633B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2EA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84BC" w14:textId="2AC40FAF" w:rsidR="006C2886" w:rsidRPr="00555037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2886" w:rsidRPr="005D3355" w14:paraId="5F6E1FBD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1C3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503F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286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D03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803A" w14:textId="47BEF237" w:rsidR="006C2886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2886" w:rsidRPr="005D3355" w14:paraId="4291E7B8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7A5E" w14:textId="77777777" w:rsidR="006C2886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МТР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06B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286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D6A7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9272" w14:textId="709BD286" w:rsidR="006C2886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2886" w:rsidRPr="005D3355" w14:paraId="13B2DBA8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28B" w14:textId="77777777" w:rsidR="006C2886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Репутация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737E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9280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74B" w14:textId="77777777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B3F6" w14:textId="01A3D4D1" w:rsidR="006C2886" w:rsidRDefault="0064333D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2886" w:rsidRPr="00556803" w14:paraId="2F1A7A53" w14:textId="77777777" w:rsidTr="00F71FB6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61A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9486" w14:textId="412A4AFB" w:rsidR="006C2886" w:rsidRPr="00532820" w:rsidRDefault="002B040B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37,91</w:t>
            </w:r>
          </w:p>
        </w:tc>
      </w:tr>
      <w:tr w:rsidR="006C2886" w:rsidRPr="00556803" w14:paraId="555E8F4B" w14:textId="77777777" w:rsidTr="00F71FB6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AFC" w14:textId="77777777" w:rsidR="006C2886" w:rsidRPr="00437F6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BCB0" w14:textId="0D37093D" w:rsidR="006C2886" w:rsidRPr="00437F6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58184744" w14:textId="77777777" w:rsidR="003C45E7" w:rsidRDefault="003C45E7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3672D970" w:rsidR="00777D4F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5E0DF526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326F87FA" w:rsidR="00ED4590" w:rsidRPr="005D3355" w:rsidRDefault="00DD32AC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0A4992" w:rsidRP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проектных и изыскательских работ объекту: «Строительство общеобразовательного комплекса пос. Соловецкий»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D4F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0A4992" w:rsidRP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>7814529565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0A4992" w:rsidRP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49 890 000,00 </w:t>
      </w:r>
      <w:r w:rsidR="001542C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721EBC" w:rsidRP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450B8AC3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5D3355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А.А. Шеварихин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6B0F3AE0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237A00" w:rsidRPr="005D3355" w14:paraId="6DA3E4BF" w14:textId="77777777" w:rsidTr="000B7AE1">
        <w:tc>
          <w:tcPr>
            <w:tcW w:w="4849" w:type="dxa"/>
          </w:tcPr>
          <w:p w14:paraId="2EB3561D" w14:textId="2191110B" w:rsidR="00237A00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5D3355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6EE069" w14:textId="0B5F5AAB" w:rsidR="00237A00" w:rsidRPr="005D3355" w:rsidRDefault="00237A00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3C45E7">
      <w:headerReference w:type="even" r:id="rId9"/>
      <w:footerReference w:type="first" r:id="rId10"/>
      <w:pgSz w:w="11906" w:h="16838"/>
      <w:pgMar w:top="1134" w:right="707" w:bottom="567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0F2D" w14:textId="77777777" w:rsidR="00077EED" w:rsidRDefault="00077EED">
      <w:pPr>
        <w:spacing w:after="0" w:line="240" w:lineRule="auto"/>
      </w:pPr>
      <w:r>
        <w:separator/>
      </w:r>
    </w:p>
  </w:endnote>
  <w:endnote w:type="continuationSeparator" w:id="0">
    <w:p w14:paraId="7E10BFAA" w14:textId="77777777" w:rsidR="00077EED" w:rsidRDefault="000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26038D59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3C45E7">
      <w:rPr>
        <w:noProof/>
        <w:sz w:val="16"/>
        <w:szCs w:val="16"/>
      </w:rPr>
      <w:t>6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0B64" w14:textId="77777777" w:rsidR="00077EED" w:rsidRDefault="00077EED">
      <w:pPr>
        <w:spacing w:after="0" w:line="240" w:lineRule="auto"/>
      </w:pPr>
      <w:r>
        <w:separator/>
      </w:r>
    </w:p>
  </w:footnote>
  <w:footnote w:type="continuationSeparator" w:id="0">
    <w:p w14:paraId="5AEE1636" w14:textId="77777777" w:rsidR="00077EED" w:rsidRDefault="0007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11141"/>
    <w:rsid w:val="00025152"/>
    <w:rsid w:val="00032B0F"/>
    <w:rsid w:val="00077EED"/>
    <w:rsid w:val="0008453E"/>
    <w:rsid w:val="000A4992"/>
    <w:rsid w:val="000B7AE1"/>
    <w:rsid w:val="000C0384"/>
    <w:rsid w:val="000E6D77"/>
    <w:rsid w:val="000E7BB4"/>
    <w:rsid w:val="0014759C"/>
    <w:rsid w:val="001542CE"/>
    <w:rsid w:val="00177DE9"/>
    <w:rsid w:val="001975D3"/>
    <w:rsid w:val="00197E45"/>
    <w:rsid w:val="001A407D"/>
    <w:rsid w:val="001D22D4"/>
    <w:rsid w:val="001F3E5F"/>
    <w:rsid w:val="001F5028"/>
    <w:rsid w:val="001F6B95"/>
    <w:rsid w:val="0021786A"/>
    <w:rsid w:val="00231E66"/>
    <w:rsid w:val="00237A00"/>
    <w:rsid w:val="00265BC4"/>
    <w:rsid w:val="002815A3"/>
    <w:rsid w:val="00283667"/>
    <w:rsid w:val="00294DFF"/>
    <w:rsid w:val="002A1264"/>
    <w:rsid w:val="002B040B"/>
    <w:rsid w:val="002B16C9"/>
    <w:rsid w:val="002B75CD"/>
    <w:rsid w:val="002D2D3E"/>
    <w:rsid w:val="00343F82"/>
    <w:rsid w:val="00397613"/>
    <w:rsid w:val="003B6A3B"/>
    <w:rsid w:val="003C45E7"/>
    <w:rsid w:val="003D0234"/>
    <w:rsid w:val="003D0335"/>
    <w:rsid w:val="003D07EC"/>
    <w:rsid w:val="003D1165"/>
    <w:rsid w:val="00424B9C"/>
    <w:rsid w:val="00437F63"/>
    <w:rsid w:val="004A0BC3"/>
    <w:rsid w:val="005310BF"/>
    <w:rsid w:val="00532820"/>
    <w:rsid w:val="00555037"/>
    <w:rsid w:val="00556803"/>
    <w:rsid w:val="00556D27"/>
    <w:rsid w:val="00594E84"/>
    <w:rsid w:val="00595491"/>
    <w:rsid w:val="005D3355"/>
    <w:rsid w:val="005E3A33"/>
    <w:rsid w:val="00600D1B"/>
    <w:rsid w:val="00631FB0"/>
    <w:rsid w:val="0064333D"/>
    <w:rsid w:val="00687D89"/>
    <w:rsid w:val="00692035"/>
    <w:rsid w:val="006A0F0E"/>
    <w:rsid w:val="006C2886"/>
    <w:rsid w:val="006E6FCF"/>
    <w:rsid w:val="006F2353"/>
    <w:rsid w:val="00700B54"/>
    <w:rsid w:val="007110A9"/>
    <w:rsid w:val="00721EBC"/>
    <w:rsid w:val="0075274E"/>
    <w:rsid w:val="00777D4F"/>
    <w:rsid w:val="0079412C"/>
    <w:rsid w:val="007A6352"/>
    <w:rsid w:val="007C4BA0"/>
    <w:rsid w:val="007E1BB9"/>
    <w:rsid w:val="007E76F4"/>
    <w:rsid w:val="007F6423"/>
    <w:rsid w:val="00851FC7"/>
    <w:rsid w:val="00862121"/>
    <w:rsid w:val="0087772F"/>
    <w:rsid w:val="0088132A"/>
    <w:rsid w:val="00892503"/>
    <w:rsid w:val="008B4113"/>
    <w:rsid w:val="008E21FD"/>
    <w:rsid w:val="008F15D1"/>
    <w:rsid w:val="00905692"/>
    <w:rsid w:val="00944FF0"/>
    <w:rsid w:val="00950658"/>
    <w:rsid w:val="009519FD"/>
    <w:rsid w:val="009861F1"/>
    <w:rsid w:val="009970EC"/>
    <w:rsid w:val="009C1E74"/>
    <w:rsid w:val="00A160BD"/>
    <w:rsid w:val="00A47B10"/>
    <w:rsid w:val="00AB0118"/>
    <w:rsid w:val="00AD7D62"/>
    <w:rsid w:val="00AE3377"/>
    <w:rsid w:val="00AF3230"/>
    <w:rsid w:val="00AF35F2"/>
    <w:rsid w:val="00AF4C6C"/>
    <w:rsid w:val="00B043F7"/>
    <w:rsid w:val="00C40089"/>
    <w:rsid w:val="00C44603"/>
    <w:rsid w:val="00C50F90"/>
    <w:rsid w:val="00CB1A9C"/>
    <w:rsid w:val="00CB3253"/>
    <w:rsid w:val="00CB682A"/>
    <w:rsid w:val="00CE63FF"/>
    <w:rsid w:val="00CF628B"/>
    <w:rsid w:val="00D0310B"/>
    <w:rsid w:val="00D26810"/>
    <w:rsid w:val="00D410A0"/>
    <w:rsid w:val="00DD32AC"/>
    <w:rsid w:val="00DD33BE"/>
    <w:rsid w:val="00DD39C0"/>
    <w:rsid w:val="00E161B6"/>
    <w:rsid w:val="00E67735"/>
    <w:rsid w:val="00E9298F"/>
    <w:rsid w:val="00EC5274"/>
    <w:rsid w:val="00ED4590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C35D-F961-416E-901B-90D35A30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7</cp:revision>
  <cp:lastPrinted>2019-11-19T11:33:00Z</cp:lastPrinted>
  <dcterms:created xsi:type="dcterms:W3CDTF">2019-11-15T15:07:00Z</dcterms:created>
  <dcterms:modified xsi:type="dcterms:W3CDTF">2019-11-19T11:35:00Z</dcterms:modified>
</cp:coreProperties>
</file>